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850"/>
        <w:gridCol w:w="993"/>
      </w:tblGrid>
      <w:tr w:rsidR="00CE1E3F" w:rsidRPr="00B21443" w:rsidTr="005509A2">
        <w:trPr>
          <w:trHeight w:val="240"/>
        </w:trPr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Wykaz zużytych </w:t>
            </w: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składników majątku </w:t>
            </w:r>
          </w:p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E3F" w:rsidRPr="00B21443" w:rsidTr="005509A2">
        <w:trPr>
          <w:trHeight w:val="240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1E3F" w:rsidRPr="00B21443" w:rsidTr="005509A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Kategoria</w:t>
            </w:r>
          </w:p>
        </w:tc>
      </w:tr>
      <w:tr w:rsidR="00CE1E3F" w:rsidRPr="00B21443" w:rsidTr="005509A2">
        <w:trPr>
          <w:trHeight w:val="5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CHŁODZIARKO –ZAMRAŻARKA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CE1E3F" w:rsidRPr="00B21443" w:rsidTr="005509A2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CZAJNIK BEZPRZEWODOWY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CE1E3F" w:rsidRPr="00B21443" w:rsidTr="005509A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TORBA NA KOŁKACH CARGO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Pr="00B21443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CE1E3F" w:rsidRPr="00B21443" w:rsidTr="005509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 OCHRONNY TWARDY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CE1E3F" w:rsidRPr="00B21443" w:rsidTr="005509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ŚPIWÓR Z 3 PRZEŚCIERADŁAMI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CE1E3F" w:rsidRPr="00B21443" w:rsidTr="005509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NAKŁADKA NA RĘKAW Z JUTY TWARDA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3F" w:rsidRDefault="00CE1E3F" w:rsidP="0055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</w:tbl>
    <w:p w:rsidR="00CE1E3F" w:rsidRDefault="00CE1E3F" w:rsidP="00CE1E3F">
      <w:pPr>
        <w:spacing w:line="240" w:lineRule="auto"/>
        <w:rPr>
          <w:rFonts w:ascii="Times New Roman" w:hAnsi="Times New Roman" w:cs="Times New Roman"/>
        </w:rPr>
      </w:pPr>
    </w:p>
    <w:p w:rsidR="00CE1E3F" w:rsidRDefault="00CE1E3F" w:rsidP="00CE1E3F">
      <w:pPr>
        <w:jc w:val="right"/>
        <w:rPr>
          <w:rFonts w:ascii="Times New Roman" w:hAnsi="Times New Roman" w:cs="Times New Roman"/>
        </w:rPr>
      </w:pPr>
    </w:p>
    <w:p w:rsidR="00CE1E3F" w:rsidRDefault="00CE1E3F" w:rsidP="00CE1E3F">
      <w:pPr>
        <w:jc w:val="right"/>
        <w:rPr>
          <w:rFonts w:ascii="Times New Roman" w:hAnsi="Times New Roman" w:cs="Times New Roman"/>
        </w:rPr>
      </w:pPr>
    </w:p>
    <w:p w:rsidR="00CE1E3F" w:rsidRDefault="00CE1E3F" w:rsidP="00CE1E3F"/>
    <w:p w:rsidR="00527ECE" w:rsidRDefault="00527ECE">
      <w:bookmarkStart w:id="0" w:name="_GoBack"/>
      <w:bookmarkEnd w:id="0"/>
    </w:p>
    <w:sectPr w:rsidR="005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F"/>
    <w:rsid w:val="00527ECE"/>
    <w:rsid w:val="00C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EEC1-4496-4F87-B128-41EA00F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792036</dc:creator>
  <cp:keywords/>
  <dc:description/>
  <cp:lastModifiedBy>792036</cp:lastModifiedBy>
  <cp:revision>1</cp:revision>
  <dcterms:created xsi:type="dcterms:W3CDTF">2022-02-28T09:39:00Z</dcterms:created>
  <dcterms:modified xsi:type="dcterms:W3CDTF">2022-02-28T09:39:00Z</dcterms:modified>
</cp:coreProperties>
</file>